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54B" w14:textId="38A6882E" w:rsidR="003458C6" w:rsidRPr="001C40A4" w:rsidRDefault="003458C6" w:rsidP="003458C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Snake Data </w:t>
      </w:r>
      <w:r w:rsidRPr="005B7AB6">
        <w:rPr>
          <w:rFonts w:ascii="Times New Roman" w:hAnsi="Times New Roman" w:cs="Times New Roman"/>
          <w:b/>
          <w:bCs/>
          <w:sz w:val="28"/>
          <w:szCs w:val="28"/>
          <w:u w:val="single"/>
        </w:rPr>
        <w:t>Worksheet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4EC77CB" w14:textId="15C739D8" w:rsidR="003458C6" w:rsidRDefault="003458C6" w:rsidP="003458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the following code to create a dataset called ‘snake’:</w:t>
      </w:r>
    </w:p>
    <w:p w14:paraId="0268E02F" w14:textId="6A87797F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n &lt;- 40</w:t>
      </w:r>
    </w:p>
    <w:p w14:paraId="0C6D1DBB" w14:textId="77777777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snake &lt;- </w:t>
      </w:r>
      <w:proofErr w:type="spellStart"/>
      <w:proofErr w:type="gram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data.frame</w:t>
      </w:r>
      <w:proofErr w:type="spellEnd"/>
      <w:proofErr w:type="gram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</w:p>
    <w:p w14:paraId="511A3A52" w14:textId="77777777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species = </w:t>
      </w:r>
      <w:proofErr w:type="gram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rep(c(</w:t>
      </w:r>
      <w:proofErr w:type="gram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"Copperhead", "Rattlesnake"), each = n),</w:t>
      </w:r>
    </w:p>
    <w:p w14:paraId="763C2CC6" w14:textId="77777777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length_cm</w:t>
      </w:r>
      <w:proofErr w:type="spell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gram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c(</w:t>
      </w:r>
      <w:proofErr w:type="gramEnd"/>
    </w:p>
    <w:p w14:paraId="7D8EA668" w14:textId="77777777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  </w:t>
      </w:r>
      <w:proofErr w:type="spellStart"/>
      <w:proofErr w:type="gram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rnorm</w:t>
      </w:r>
      <w:proofErr w:type="spell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mean = 75, </w:t>
      </w:r>
      <w:proofErr w:type="spell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sd</w:t>
      </w:r>
      <w:proofErr w:type="spell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10</w:t>
      </w:r>
      <w:proofErr w:type="gram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),   </w:t>
      </w:r>
      <w:proofErr w:type="gram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# Copperheads</w:t>
      </w:r>
    </w:p>
    <w:p w14:paraId="6492D4FF" w14:textId="77777777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  </w:t>
      </w:r>
      <w:proofErr w:type="spellStart"/>
      <w:proofErr w:type="gram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rnorm</w:t>
      </w:r>
      <w:proofErr w:type="spell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mean = 110, </w:t>
      </w:r>
      <w:proofErr w:type="spellStart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sd</w:t>
      </w:r>
      <w:proofErr w:type="spellEnd"/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15)   # Rattlesnakes</w:t>
      </w:r>
    </w:p>
    <w:p w14:paraId="70022628" w14:textId="77777777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)</w:t>
      </w:r>
    </w:p>
    <w:p w14:paraId="22845103" w14:textId="6A4CFCD0" w:rsidR="003458C6" w:rsidRP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</w:t>
      </w:r>
    </w:p>
    <w:p w14:paraId="5D748D04" w14:textId="4924A194" w:rsid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3458C6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View(snake)</w:t>
      </w:r>
    </w:p>
    <w:p w14:paraId="401CD047" w14:textId="7EAD7BB1" w:rsidR="003458C6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attach(snake)</w:t>
      </w:r>
    </w:p>
    <w:p w14:paraId="12AA913E" w14:textId="77777777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color w:val="0F9ED5" w:themeColor="accent4"/>
          <w:sz w:val="18"/>
          <w:szCs w:val="18"/>
        </w:rPr>
      </w:pPr>
    </w:p>
    <w:p w14:paraId="4D79E825" w14:textId="5B52CDB5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088E">
        <w:rPr>
          <w:rFonts w:ascii="Times New Roman" w:hAnsi="Times New Roman" w:cs="Times New Roman"/>
          <w:b/>
          <w:bCs/>
          <w:sz w:val="32"/>
          <w:szCs w:val="32"/>
        </w:rPr>
        <w:t>When loaded into R, it will give you a data set that looks like this:</w:t>
      </w:r>
    </w:p>
    <w:p w14:paraId="58CBC362" w14:textId="195F1C8D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088E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70D71FC8" wp14:editId="34AA0D0F">
            <wp:extent cx="2197100" cy="3497423"/>
            <wp:effectExtent l="0" t="0" r="0" b="8255"/>
            <wp:docPr id="878941796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41796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239" cy="351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6EAE" w14:textId="77777777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0D049D3" w14:textId="77777777" w:rsidR="003458C6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523D796" w14:textId="77777777" w:rsidR="00BB088E" w:rsidRDefault="00BB088E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E4895E9" w14:textId="77777777" w:rsidR="00BB088E" w:rsidRDefault="00BB088E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C670282" w14:textId="77777777" w:rsidR="00BB088E" w:rsidRDefault="00BB088E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D721732" w14:textId="77777777" w:rsidR="00BB088E" w:rsidRPr="00BB088E" w:rsidRDefault="00BB088E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7552B59" w14:textId="64369CAF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088E">
        <w:rPr>
          <w:rFonts w:ascii="Times New Roman" w:hAnsi="Times New Roman" w:cs="Times New Roman"/>
          <w:b/>
          <w:bCs/>
          <w:sz w:val="32"/>
          <w:szCs w:val="32"/>
        </w:rPr>
        <w:t>Research Question: Does the snake length differ between the two different species?</w:t>
      </w:r>
    </w:p>
    <w:p w14:paraId="496CF0F7" w14:textId="77777777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3650254" w14:textId="106748A2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B088E">
        <w:rPr>
          <w:rFonts w:ascii="Times New Roman" w:hAnsi="Times New Roman" w:cs="Times New Roman"/>
          <w:b/>
          <w:bCs/>
          <w:sz w:val="32"/>
          <w:szCs w:val="32"/>
          <w:u w:val="single"/>
        </w:rPr>
        <w:t>Data Understanding</w:t>
      </w:r>
    </w:p>
    <w:p w14:paraId="05173F1D" w14:textId="77777777" w:rsidR="003458C6" w:rsidRPr="00BB088E" w:rsidRDefault="003458C6" w:rsidP="003458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>What variables are included in the dataset?</w:t>
      </w:r>
    </w:p>
    <w:p w14:paraId="67DCF2E8" w14:textId="416A3B09" w:rsidR="003458C6" w:rsidRPr="00BB088E" w:rsidRDefault="009E17DF" w:rsidP="003458C6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Independent</w:t>
      </w:r>
      <w:r w:rsidR="003458C6" w:rsidRPr="00BB088E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2696456" w14:textId="2ED1856B" w:rsidR="003458C6" w:rsidRPr="00BB088E" w:rsidRDefault="009E17DF" w:rsidP="003458C6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Dependent</w:t>
      </w:r>
      <w:r w:rsidR="003458C6" w:rsidRPr="00BB088E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303B05EB" w14:textId="2CD149F8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B088E">
        <w:rPr>
          <w:rFonts w:ascii="Times New Roman" w:hAnsi="Times New Roman" w:cs="Times New Roman"/>
          <w:b/>
          <w:bCs/>
          <w:sz w:val="32"/>
          <w:szCs w:val="32"/>
          <w:u w:val="single"/>
        </w:rPr>
        <w:t>Hypothesis Formulation</w:t>
      </w:r>
    </w:p>
    <w:p w14:paraId="12ACA26C" w14:textId="103C0EEB" w:rsidR="003458C6" w:rsidRPr="00BB088E" w:rsidRDefault="003458C6" w:rsidP="003458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 xml:space="preserve">Write the </w:t>
      </w:r>
      <w:r w:rsidRPr="00BB088E">
        <w:rPr>
          <w:rFonts w:ascii="Times New Roman" w:hAnsi="Times New Roman" w:cs="Times New Roman"/>
          <w:b/>
          <w:bCs/>
          <w:sz w:val="32"/>
          <w:szCs w:val="32"/>
        </w:rPr>
        <w:t>null hypothesis (H₀)</w:t>
      </w:r>
      <w:r w:rsidRPr="00BB088E">
        <w:rPr>
          <w:rFonts w:ascii="Times New Roman" w:hAnsi="Times New Roman" w:cs="Times New Roman"/>
          <w:sz w:val="32"/>
          <w:szCs w:val="32"/>
        </w:rPr>
        <w:t xml:space="preserve"> for the research question ‘</w:t>
      </w:r>
      <w:r w:rsidRPr="00BB088E">
        <w:rPr>
          <w:rFonts w:ascii="Times New Roman" w:hAnsi="Times New Roman" w:cs="Times New Roman"/>
          <w:b/>
          <w:bCs/>
          <w:sz w:val="32"/>
          <w:szCs w:val="32"/>
        </w:rPr>
        <w:t>Does the snake length differ between the two different species?’</w:t>
      </w:r>
    </w:p>
    <w:p w14:paraId="0DEF59DE" w14:textId="68AC426C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B088E">
        <w:rPr>
          <w:rFonts w:ascii="Times New Roman" w:hAnsi="Times New Roman" w:cs="Times New Roman"/>
          <w:b/>
          <w:bCs/>
          <w:sz w:val="32"/>
          <w:szCs w:val="32"/>
          <w:u w:val="single"/>
        </w:rPr>
        <w:t>Statistical Testing</w:t>
      </w:r>
    </w:p>
    <w:p w14:paraId="32574063" w14:textId="5F786FBA" w:rsidR="003458C6" w:rsidRPr="00BB088E" w:rsidRDefault="003458C6" w:rsidP="003458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>Choose an appropriate statistical test to test the null hypothesis you’ve written.</w:t>
      </w:r>
    </w:p>
    <w:p w14:paraId="6C4688B9" w14:textId="77777777" w:rsidR="003458C6" w:rsidRPr="00BB088E" w:rsidRDefault="003458C6" w:rsidP="003458C6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14:paraId="1C76E800" w14:textId="2C15BD24" w:rsidR="003458C6" w:rsidRPr="00BB088E" w:rsidRDefault="003458C6" w:rsidP="003458C6">
      <w:p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905DFF9" wp14:editId="7086898E">
            <wp:extent cx="5731510" cy="1754505"/>
            <wp:effectExtent l="0" t="0" r="2540" b="0"/>
            <wp:docPr id="672153574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53574" name="Picture 1" descr="A white rectangular box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03200" w14:textId="77777777" w:rsidR="003458C6" w:rsidRPr="00BB088E" w:rsidRDefault="003458C6" w:rsidP="003458C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84DEC48" w14:textId="77777777" w:rsidR="003458C6" w:rsidRPr="00BB088E" w:rsidRDefault="003458C6" w:rsidP="003458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>Which test did you choose — and why?</w:t>
      </w:r>
    </w:p>
    <w:p w14:paraId="406E6996" w14:textId="77777777" w:rsidR="003458C6" w:rsidRPr="00BB088E" w:rsidRDefault="003458C6" w:rsidP="003458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>What are the test statistics and p-value?</w:t>
      </w:r>
    </w:p>
    <w:p w14:paraId="66D57AC1" w14:textId="77777777" w:rsidR="003458C6" w:rsidRDefault="003458C6" w:rsidP="003458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 xml:space="preserve">Based on your results, do you </w:t>
      </w:r>
      <w:r w:rsidRPr="00BB088E">
        <w:rPr>
          <w:rFonts w:ascii="Times New Roman" w:hAnsi="Times New Roman" w:cs="Times New Roman"/>
          <w:b/>
          <w:bCs/>
          <w:sz w:val="32"/>
          <w:szCs w:val="32"/>
        </w:rPr>
        <w:t xml:space="preserve">accept or reject </w:t>
      </w:r>
      <w:r w:rsidRPr="00BB088E">
        <w:rPr>
          <w:rFonts w:ascii="Times New Roman" w:hAnsi="Times New Roman" w:cs="Times New Roman"/>
          <w:sz w:val="32"/>
          <w:szCs w:val="32"/>
        </w:rPr>
        <w:t>the null hypothesis – and why?</w:t>
      </w:r>
    </w:p>
    <w:p w14:paraId="68CDF6D7" w14:textId="77777777" w:rsidR="009E17DF" w:rsidRPr="00BB088E" w:rsidRDefault="009E17DF" w:rsidP="009E17DF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26D32118" w14:textId="4763D2AF" w:rsidR="003458C6" w:rsidRPr="00BB088E" w:rsidRDefault="003458C6" w:rsidP="003458C6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B088E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Interpretation &amp; Discussion</w:t>
      </w:r>
    </w:p>
    <w:p w14:paraId="0CA96D8A" w14:textId="77777777" w:rsidR="003458C6" w:rsidRPr="00BB088E" w:rsidRDefault="003458C6" w:rsidP="003458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88E">
        <w:rPr>
          <w:rFonts w:ascii="Times New Roman" w:hAnsi="Times New Roman" w:cs="Times New Roman"/>
          <w:sz w:val="32"/>
          <w:szCs w:val="32"/>
        </w:rPr>
        <w:t>Summarise your results in one or two sentences.</w:t>
      </w:r>
    </w:p>
    <w:p w14:paraId="2562BD76" w14:textId="5A88045C" w:rsidR="003458C6" w:rsidRPr="001069BB" w:rsidRDefault="003458C6" w:rsidP="001069BB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</w:pPr>
      <w:r w:rsidRPr="001069BB">
        <w:rPr>
          <w:rFonts w:ascii="Times New Roman" w:hAnsi="Times New Roman" w:cs="Times New Roman"/>
          <w:sz w:val="32"/>
          <w:szCs w:val="32"/>
        </w:rPr>
        <w:t xml:space="preserve">Use a suitable graph to display the </w:t>
      </w:r>
      <w:r w:rsidR="001069BB" w:rsidRPr="001069BB">
        <w:rPr>
          <w:rFonts w:ascii="Times New Roman" w:hAnsi="Times New Roman" w:cs="Times New Roman"/>
          <w:sz w:val="32"/>
          <w:szCs w:val="32"/>
        </w:rPr>
        <w:t>length</w:t>
      </w:r>
      <w:r w:rsidRPr="001069BB">
        <w:rPr>
          <w:rFonts w:ascii="Times New Roman" w:hAnsi="Times New Roman" w:cs="Times New Roman"/>
          <w:sz w:val="32"/>
          <w:szCs w:val="32"/>
        </w:rPr>
        <w:t xml:space="preserve"> of </w:t>
      </w:r>
      <w:r w:rsidR="001069BB" w:rsidRPr="001069BB">
        <w:rPr>
          <w:rFonts w:ascii="Times New Roman" w:hAnsi="Times New Roman" w:cs="Times New Roman"/>
          <w:sz w:val="32"/>
          <w:szCs w:val="32"/>
        </w:rPr>
        <w:t>snakes</w:t>
      </w:r>
      <w:r w:rsidRPr="001069BB">
        <w:rPr>
          <w:rFonts w:ascii="Times New Roman" w:hAnsi="Times New Roman" w:cs="Times New Roman"/>
          <w:sz w:val="32"/>
          <w:szCs w:val="32"/>
        </w:rPr>
        <w:t xml:space="preserve"> </w:t>
      </w:r>
      <w:r w:rsidR="001069BB" w:rsidRPr="001069BB">
        <w:rPr>
          <w:rFonts w:ascii="Times New Roman" w:hAnsi="Times New Roman" w:cs="Times New Roman"/>
          <w:sz w:val="32"/>
          <w:szCs w:val="32"/>
        </w:rPr>
        <w:t>of</w:t>
      </w:r>
      <w:r w:rsidRPr="001069BB">
        <w:rPr>
          <w:rFonts w:ascii="Times New Roman" w:hAnsi="Times New Roman" w:cs="Times New Roman"/>
          <w:sz w:val="32"/>
          <w:szCs w:val="32"/>
        </w:rPr>
        <w:t xml:space="preserve"> each </w:t>
      </w:r>
      <w:r w:rsidR="001069BB" w:rsidRPr="001069BB">
        <w:rPr>
          <w:rFonts w:ascii="Times New Roman" w:hAnsi="Times New Roman" w:cs="Times New Roman"/>
          <w:sz w:val="32"/>
          <w:szCs w:val="32"/>
        </w:rPr>
        <w:t>species</w:t>
      </w:r>
      <w:r w:rsidRPr="001069BB">
        <w:rPr>
          <w:rFonts w:ascii="Times New Roman" w:hAnsi="Times New Roman" w:cs="Times New Roman"/>
          <w:sz w:val="32"/>
          <w:szCs w:val="32"/>
        </w:rPr>
        <w:t xml:space="preserve">, and paste a copy of the graph here: </w:t>
      </w:r>
    </w:p>
    <w:sectPr w:rsidR="003458C6" w:rsidRPr="001069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82E7" w14:textId="77777777" w:rsidR="00AB4787" w:rsidRDefault="00AB4787" w:rsidP="003458C6">
      <w:pPr>
        <w:spacing w:after="0" w:line="240" w:lineRule="auto"/>
      </w:pPr>
      <w:r>
        <w:separator/>
      </w:r>
    </w:p>
  </w:endnote>
  <w:endnote w:type="continuationSeparator" w:id="0">
    <w:p w14:paraId="40843FB1" w14:textId="77777777" w:rsidR="00AB4787" w:rsidRDefault="00AB4787" w:rsidP="0034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84B3" w14:textId="77777777" w:rsidR="00AB4787" w:rsidRDefault="00AB4787" w:rsidP="003458C6">
      <w:pPr>
        <w:spacing w:after="0" w:line="240" w:lineRule="auto"/>
      </w:pPr>
      <w:r>
        <w:separator/>
      </w:r>
    </w:p>
  </w:footnote>
  <w:footnote w:type="continuationSeparator" w:id="0">
    <w:p w14:paraId="163FFD40" w14:textId="77777777" w:rsidR="00AB4787" w:rsidRDefault="00AB4787" w:rsidP="0034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00A6" w14:textId="1273257A" w:rsidR="003458C6" w:rsidRDefault="003458C6" w:rsidP="003458C6">
    <w:pPr>
      <w:pStyle w:val="Header"/>
      <w:jc w:val="right"/>
    </w:pPr>
    <w:r>
      <w:rPr>
        <w:noProof/>
      </w:rPr>
      <w:drawing>
        <wp:inline distT="0" distB="0" distL="0" distR="0" wp14:anchorId="66717B1B" wp14:editId="0D6EB0F6">
          <wp:extent cx="487680" cy="487680"/>
          <wp:effectExtent l="0" t="0" r="7620" b="7620"/>
          <wp:docPr id="1911608519" name="Graphic 1" descr="Snak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8519" name="Graphic 1911608519" descr="Snak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B7BF1"/>
    <w:multiLevelType w:val="multilevel"/>
    <w:tmpl w:val="20BE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17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C6"/>
    <w:rsid w:val="001069BB"/>
    <w:rsid w:val="00187DC2"/>
    <w:rsid w:val="00232571"/>
    <w:rsid w:val="003458C6"/>
    <w:rsid w:val="009911CE"/>
    <w:rsid w:val="009E17DF"/>
    <w:rsid w:val="00AB4787"/>
    <w:rsid w:val="00BB088E"/>
    <w:rsid w:val="00E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42914"/>
  <w15:chartTrackingRefBased/>
  <w15:docId w15:val="{B1698EEE-5B5E-49DA-813D-A247CD0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8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5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195</Words>
  <Characters>970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5</cp:revision>
  <dcterms:created xsi:type="dcterms:W3CDTF">2025-11-25T23:12:00Z</dcterms:created>
  <dcterms:modified xsi:type="dcterms:W3CDTF">2025-12-02T15:02:00Z</dcterms:modified>
</cp:coreProperties>
</file>